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771CE">
      <w:pPr>
        <w:widowControl/>
        <w:jc w:val="center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/>
          <w:kern w:val="0"/>
          <w:sz w:val="36"/>
          <w:szCs w:val="36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6"/>
          <w:lang w:val="en-US" w:eastAsia="zh-CN"/>
        </w:rPr>
        <w:t>合肥大学</w:t>
      </w:r>
      <w:r>
        <w:rPr>
          <w:rFonts w:hint="eastAsia" w:ascii="黑体" w:hAnsi="黑体" w:eastAsia="黑体"/>
          <w:kern w:val="0"/>
          <w:sz w:val="36"/>
          <w:szCs w:val="36"/>
        </w:rPr>
        <w:t>横向科研项目延期表</w:t>
      </w:r>
    </w:p>
    <w:tbl>
      <w:tblPr>
        <w:tblStyle w:val="5"/>
        <w:tblW w:w="9782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693"/>
        <w:gridCol w:w="1843"/>
        <w:gridCol w:w="2977"/>
      </w:tblGrid>
      <w:tr w14:paraId="27FC3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94BC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ADF95">
            <w:pPr>
              <w:spacing w:line="320" w:lineRule="exact"/>
              <w:ind w:left="-108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</w:tr>
      <w:tr w14:paraId="4E1A3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65378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委托单位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0CF8A">
            <w:pPr>
              <w:spacing w:line="320" w:lineRule="exact"/>
              <w:ind w:left="-108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</w:tr>
      <w:tr w14:paraId="41A3B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D685F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8DF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4683">
            <w:pPr>
              <w:spacing w:line="320" w:lineRule="exact"/>
              <w:ind w:left="-108" w:right="-107" w:rightChars="-51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所在学院或部门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D19FE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</w:tr>
      <w:tr w14:paraId="4BE3B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5BD1AF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联系</w:t>
            </w:r>
            <w:r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52175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A2D4F5">
            <w:pPr>
              <w:spacing w:line="320" w:lineRule="exact"/>
              <w:ind w:left="-108" w:right="-107" w:rightChars="-51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财务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340C0F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</w:tr>
      <w:tr w14:paraId="6633D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EC9F82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合同总经费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52D17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B862B4">
            <w:pPr>
              <w:spacing w:line="320" w:lineRule="exact"/>
              <w:ind w:left="-108" w:right="-107" w:rightChars="-51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已到账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经费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B70BDC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</w:p>
        </w:tc>
      </w:tr>
      <w:tr w14:paraId="4AF4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9" w:type="dxa"/>
            <w:vAlign w:val="center"/>
          </w:tcPr>
          <w:p w14:paraId="309C251C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合同有效期</w:t>
            </w:r>
          </w:p>
        </w:tc>
        <w:tc>
          <w:tcPr>
            <w:tcW w:w="7513" w:type="dxa"/>
            <w:gridSpan w:val="3"/>
            <w:vAlign w:val="center"/>
          </w:tcPr>
          <w:p w14:paraId="5FDA6007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年   月   日至      年   月   日</w:t>
            </w:r>
          </w:p>
        </w:tc>
      </w:tr>
      <w:tr w14:paraId="0C34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9" w:type="dxa"/>
            <w:vAlign w:val="center"/>
          </w:tcPr>
          <w:p w14:paraId="58932F3D">
            <w:pPr>
              <w:widowControl/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延期时间</w:t>
            </w:r>
          </w:p>
        </w:tc>
        <w:tc>
          <w:tcPr>
            <w:tcW w:w="7513" w:type="dxa"/>
            <w:gridSpan w:val="3"/>
            <w:vAlign w:val="center"/>
          </w:tcPr>
          <w:p w14:paraId="1FF04137"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 xml:space="preserve">      年   月   日</w:t>
            </w:r>
          </w:p>
        </w:tc>
      </w:tr>
      <w:tr w14:paraId="0A1C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exact"/>
        </w:trPr>
        <w:tc>
          <w:tcPr>
            <w:tcW w:w="2269" w:type="dxa"/>
            <w:vAlign w:val="center"/>
          </w:tcPr>
          <w:p w14:paraId="4EBA5459">
            <w:pPr>
              <w:widowControl/>
              <w:spacing w:line="3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延期原因说明</w:t>
            </w:r>
          </w:p>
        </w:tc>
        <w:tc>
          <w:tcPr>
            <w:tcW w:w="7513" w:type="dxa"/>
            <w:gridSpan w:val="3"/>
            <w:vAlign w:val="center"/>
          </w:tcPr>
          <w:p w14:paraId="7C8AD28F">
            <w:pPr>
              <w:widowControl/>
              <w:spacing w:line="300" w:lineRule="exact"/>
              <w:jc w:val="left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1D2F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2269" w:type="dxa"/>
            <w:vAlign w:val="center"/>
          </w:tcPr>
          <w:p w14:paraId="0A60A88F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项目负责人所在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学院或部门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7513" w:type="dxa"/>
            <w:gridSpan w:val="3"/>
          </w:tcPr>
          <w:p w14:paraId="28309E55">
            <w:pPr>
              <w:widowControl/>
              <w:wordWrap w:val="0"/>
              <w:spacing w:line="360" w:lineRule="exact"/>
              <w:jc w:val="right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</w:pPr>
          </w:p>
          <w:p w14:paraId="4F175350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F257BBF">
            <w:pPr>
              <w:tabs>
                <w:tab w:val="left" w:pos="30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7CF013B">
            <w:pPr>
              <w:tabs>
                <w:tab w:val="left" w:pos="30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 xml:space="preserve">  负责人签字：              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 xml:space="preserve">单位（公章）：      日期：        </w:t>
            </w:r>
          </w:p>
        </w:tc>
      </w:tr>
      <w:tr w14:paraId="67AA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</w:trPr>
        <w:tc>
          <w:tcPr>
            <w:tcW w:w="2269" w:type="dxa"/>
            <w:vAlign w:val="center"/>
          </w:tcPr>
          <w:p w14:paraId="4A154DF8">
            <w:pPr>
              <w:widowControl/>
              <w:spacing w:line="36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项目负责人承诺</w:t>
            </w:r>
          </w:p>
        </w:tc>
        <w:tc>
          <w:tcPr>
            <w:tcW w:w="7513" w:type="dxa"/>
            <w:gridSpan w:val="3"/>
            <w:vAlign w:val="center"/>
          </w:tcPr>
          <w:p w14:paraId="0CC68006">
            <w:pPr>
              <w:widowControl/>
              <w:spacing w:line="360" w:lineRule="auto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1、上述所填内容真实；</w:t>
            </w:r>
          </w:p>
          <w:p w14:paraId="4F2EB2AB">
            <w:pPr>
              <w:widowControl/>
              <w:spacing w:line="360" w:lineRule="auto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 xml:space="preserve">   2、若委托方提出异议或产生法律纠纷，本人承担所有相关责任。</w:t>
            </w:r>
          </w:p>
          <w:p w14:paraId="6DC25DAC">
            <w:pPr>
              <w:spacing w:line="360" w:lineRule="auto"/>
              <w:ind w:firstLine="437"/>
              <w:jc w:val="left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 xml:space="preserve">                        负责人签字：       日期：</w:t>
            </w:r>
          </w:p>
        </w:tc>
      </w:tr>
    </w:tbl>
    <w:p w14:paraId="4438A856">
      <w:pPr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 w14:paraId="4B3894C2"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此表适用于未签订项目延期协议的情况</w:t>
      </w: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18D1"/>
    <w:rsid w:val="00092751"/>
    <w:rsid w:val="00172A27"/>
    <w:rsid w:val="00325055"/>
    <w:rsid w:val="00330083"/>
    <w:rsid w:val="00331FCF"/>
    <w:rsid w:val="004D5A75"/>
    <w:rsid w:val="005245BA"/>
    <w:rsid w:val="005272C5"/>
    <w:rsid w:val="006D755D"/>
    <w:rsid w:val="006E2CD7"/>
    <w:rsid w:val="007D1F0B"/>
    <w:rsid w:val="008D50EB"/>
    <w:rsid w:val="009A3EB7"/>
    <w:rsid w:val="00A37969"/>
    <w:rsid w:val="00AC620F"/>
    <w:rsid w:val="00B15C8E"/>
    <w:rsid w:val="00B23F14"/>
    <w:rsid w:val="00B66B0E"/>
    <w:rsid w:val="00D2564E"/>
    <w:rsid w:val="00D31F84"/>
    <w:rsid w:val="00E00A59"/>
    <w:rsid w:val="00F916D8"/>
    <w:rsid w:val="03C90B7C"/>
    <w:rsid w:val="07EB1DF9"/>
    <w:rsid w:val="09642C45"/>
    <w:rsid w:val="15BF44EA"/>
    <w:rsid w:val="19D62874"/>
    <w:rsid w:val="30464A07"/>
    <w:rsid w:val="35CB056B"/>
    <w:rsid w:val="37A925D5"/>
    <w:rsid w:val="3D937133"/>
    <w:rsid w:val="4E963E7C"/>
    <w:rsid w:val="4F8E5B53"/>
    <w:rsid w:val="56555903"/>
    <w:rsid w:val="5ACA0F83"/>
    <w:rsid w:val="765400E9"/>
    <w:rsid w:val="7966481E"/>
    <w:rsid w:val="7C73374E"/>
    <w:rsid w:val="7D776176"/>
    <w:rsid w:val="7DC1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182</Words>
  <Characters>182</Characters>
  <Lines>2</Lines>
  <Paragraphs>1</Paragraphs>
  <TotalTime>85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2017-01-19T09:35:00Z</dcterms:created>
  <dc:creator>fys</dc:creator>
  <cp:lastModifiedBy>鱼日先生</cp:lastModifiedBy>
  <cp:lastPrinted>2026-01-14T08:19:00Z</cp:lastPrinted>
  <dcterms:modified xsi:type="dcterms:W3CDTF">2026-06-25T02:41:42Z</dcterms:modified>
  <dc:title>科技合作项目结题申请表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eyJoZGlkIjoiMTk4NjkxNmM5NTViMWFjMDliZTY1OWI5NzY0Njk3ZmYiLCJ1c2VySWQiOiIzNDk1OTU3NDQifQ==</vt:lpwstr>
  </property>
  <property fmtid="{D5CDD505-2E9C-101B-9397-08002B2CF9AE}" pid="4" name="ICV">
    <vt:lpwstr>35669074793F4541B5B1DC572B01EE05_13</vt:lpwstr>
  </property>
</Properties>
</file>